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1D26" w14:textId="77777777" w:rsidR="00FF43BA" w:rsidRDefault="00FF43BA" w:rsidP="00FF43BA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Upute za online izdavanje potvrda</w:t>
      </w:r>
    </w:p>
    <w:p w14:paraId="47EF1864" w14:textId="77777777" w:rsidR="00FF43BA" w:rsidRPr="00FF43BA" w:rsidRDefault="00FF43BA" w:rsidP="00FF43BA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Učenici i njihovi roditelji mogu samostalno izraditi potvrde. U daljnjem tekstu pročitajte proceduru.</w:t>
      </w:r>
    </w:p>
    <w:p w14:paraId="3A878926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Za pristup potvrdama otvorite poveznicu:</w:t>
      </w:r>
      <w:bookmarkStart w:id="0" w:name="_GoBack"/>
      <w:bookmarkEnd w:id="0"/>
    </w:p>
    <w:p w14:paraId="7CA541F4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hyperlink r:id="rId7" w:tgtFrame="_blank" w:history="1">
        <w:r w:rsidRPr="00FF43BA">
          <w:rPr>
            <w:rFonts w:ascii="Georgia" w:eastAsia="Times New Roman" w:hAnsi="Georgia" w:cs="Times New Roman"/>
            <w:color w:val="1185D7"/>
            <w:sz w:val="30"/>
            <w:szCs w:val="30"/>
            <w:u w:val="single"/>
            <w:lang w:eastAsia="hr-HR"/>
          </w:rPr>
          <w:t>https://potvrde.skole.hr/login</w:t>
        </w:r>
      </w:hyperlink>
    </w:p>
    <w:p w14:paraId="6AE034F5" w14:textId="77777777" w:rsidR="00FF43BA" w:rsidRPr="00FF43BA" w:rsidRDefault="00FF43BA" w:rsidP="00FF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3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751092" wp14:editId="67097AB1">
            <wp:extent cx="5760720" cy="1440180"/>
            <wp:effectExtent l="0" t="0" r="0" b="7620"/>
            <wp:docPr id="3" name="Slika 3" descr="https://tajnikskole.files.wordpress.com/2021/09/potvrda-1-1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nikskole.files.wordpress.com/2021/09/potvrda-1-1.png?w=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9D01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eastAsia="hr-HR"/>
        </w:rPr>
        <w:t>Učenici</w:t>
      </w: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 se prijavljuju putem @skole.hr računa.</w:t>
      </w:r>
    </w:p>
    <w:p w14:paraId="1A000EE6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eastAsia="hr-HR"/>
        </w:rPr>
        <w:t>Roditelji</w:t>
      </w: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 se prijavljuju putem sustava e-Građani.</w:t>
      </w:r>
    </w:p>
    <w:p w14:paraId="0F4857BD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Nakon prijave, otvara se novo sučelje.</w:t>
      </w:r>
    </w:p>
    <w:p w14:paraId="655A9A64" w14:textId="77777777" w:rsidR="00FF43BA" w:rsidRPr="00FF43BA" w:rsidRDefault="00FF43BA" w:rsidP="00FF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3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B4C758" wp14:editId="3F505C27">
            <wp:extent cx="5760720" cy="2233295"/>
            <wp:effectExtent l="0" t="0" r="0" b="0"/>
            <wp:docPr id="2" name="Slika 2" descr="https://tajnikskole.files.wordpress.com/2021/09/potvrda-2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jnikskole.files.wordpress.com/2021/09/potvrda-2.png?w=1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D906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Odaberite </w:t>
      </w:r>
      <w:r w:rsidRPr="00FF43BA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eastAsia="hr-HR"/>
        </w:rPr>
        <w:t>”izdaj potvrdu”</w:t>
      </w: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 i </w:t>
      </w:r>
      <w:r w:rsidRPr="00FF43BA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eastAsia="hr-HR"/>
        </w:rPr>
        <w:t>svrhu</w:t>
      </w: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 zbog koje vam je potvrda potrebna.</w:t>
      </w:r>
    </w:p>
    <w:p w14:paraId="764FAE31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Potvrdu je moguće preuzeti odabirom ikone </w:t>
      </w:r>
      <w:r w:rsidRPr="00FF43BA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eastAsia="hr-HR"/>
        </w:rPr>
        <w:t>”moje potvrde”</w:t>
      </w: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.</w:t>
      </w:r>
    </w:p>
    <w:p w14:paraId="69DA8708" w14:textId="77777777" w:rsidR="00FF43BA" w:rsidRPr="00FF43BA" w:rsidRDefault="00FF43BA" w:rsidP="00FF43BA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</w:pPr>
      <w:r w:rsidRPr="00FF43BA">
        <w:rPr>
          <w:rFonts w:ascii="Georgia" w:eastAsia="Times New Roman" w:hAnsi="Georgia" w:cs="Times New Roman"/>
          <w:color w:val="444444"/>
          <w:sz w:val="30"/>
          <w:szCs w:val="30"/>
          <w:lang w:eastAsia="hr-HR"/>
        </w:rPr>
        <w:t>Primjer izrađene potvrde:</w:t>
      </w:r>
    </w:p>
    <w:p w14:paraId="7F7B3A35" w14:textId="77777777" w:rsidR="007C0E7B" w:rsidRDefault="00FF43BA" w:rsidP="00FF43BA">
      <w:r w:rsidRPr="00FF43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8EC0E47" wp14:editId="62EC5F8E">
            <wp:extent cx="5607050" cy="8892540"/>
            <wp:effectExtent l="0" t="0" r="0" b="3810"/>
            <wp:docPr id="1" name="Slika 1" descr="https://tajnikskole.files.wordpress.com/2021/09/potvrda-3.png?w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jnikskole.files.wordpress.com/2021/09/potvrda-3.png?w=6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BA"/>
    <w:rsid w:val="007C0E7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652"/>
  <w15:chartTrackingRefBased/>
  <w15:docId w15:val="{502A2FA3-4283-49FC-84A9-FB345D3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justify">
    <w:name w:val="has-text-align-justify"/>
    <w:basedOn w:val="Normal"/>
    <w:rsid w:val="00FF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F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F43B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F4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potvrde.skole.hr/logi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4" ma:contentTypeDescription="Create a new document." ma:contentTypeScope="" ma:versionID="bd3717358f2fe5ba6f9ee19f68de60a7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3d91d462c47818daba58661c73308bc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D3A2F-AA57-439D-8856-FD9A6DF6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E4FBA-0F39-473E-8C1F-176D21A88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8DD9-D598-4632-8ACC-571BBFA9D416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5f51d39f-e41f-4a36-8da7-c3d9be1b3858"/>
    <ds:schemaRef ds:uri="41a68943-6721-478c-8c0e-6c969a549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2022-07-18T21:43:00Z</dcterms:created>
  <dcterms:modified xsi:type="dcterms:W3CDTF">2022-07-18T21:45:00Z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